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1FB07" w14:textId="77777777" w:rsidR="00067FC0" w:rsidRDefault="00067FC0">
      <w:pPr>
        <w:outlineLvl w:val="0"/>
        <w:rPr>
          <w:b/>
          <w:bCs/>
        </w:rPr>
      </w:pPr>
    </w:p>
    <w:p w14:paraId="7D3195B2" w14:textId="77777777" w:rsidR="00067FC0" w:rsidRPr="00876245" w:rsidRDefault="001461EE">
      <w:pPr>
        <w:jc w:val="center"/>
        <w:outlineLvl w:val="0"/>
        <w:rPr>
          <w:b/>
          <w:bCs/>
        </w:rPr>
      </w:pPr>
      <w:r w:rsidRPr="00876245">
        <w:rPr>
          <w:b/>
          <w:bCs/>
        </w:rPr>
        <w:t>АДМИНИСТРАЦИЯ БАХТИЯРОВСКОГО СЕЛЬСКОГО ПОСЕЛЕНИЯ ЛЕНИНСКОГО МУНИЦИПАЛЬНОГО РАЙОНА ВОЛГОГРАДСКОЙ ОБЛАСТИ</w:t>
      </w:r>
    </w:p>
    <w:p w14:paraId="1FF0EAC4" w14:textId="77777777" w:rsidR="00067FC0" w:rsidRPr="00876245" w:rsidRDefault="00067FC0">
      <w:pPr>
        <w:jc w:val="center"/>
        <w:outlineLvl w:val="0"/>
        <w:rPr>
          <w:b/>
          <w:bCs/>
        </w:rPr>
      </w:pPr>
    </w:p>
    <w:p w14:paraId="0F1B4D96" w14:textId="77777777" w:rsidR="00067FC0" w:rsidRPr="00876245" w:rsidRDefault="001461EE">
      <w:pPr>
        <w:jc w:val="center"/>
        <w:outlineLvl w:val="0"/>
        <w:rPr>
          <w:b/>
          <w:bCs/>
        </w:rPr>
      </w:pPr>
      <w:r w:rsidRPr="00876245">
        <w:rPr>
          <w:b/>
          <w:bCs/>
        </w:rPr>
        <w:t>ПОСТАНОВЛЕНИЕ</w:t>
      </w:r>
    </w:p>
    <w:p w14:paraId="656986DC" w14:textId="77777777" w:rsidR="00067FC0" w:rsidRDefault="00067FC0">
      <w:pPr>
        <w:jc w:val="center"/>
        <w:outlineLvl w:val="0"/>
        <w:rPr>
          <w:bCs/>
        </w:rPr>
      </w:pPr>
    </w:p>
    <w:p w14:paraId="792C21C0" w14:textId="77777777" w:rsidR="00067FC0" w:rsidRDefault="00067FC0">
      <w:pPr>
        <w:jc w:val="center"/>
        <w:outlineLvl w:val="0"/>
        <w:rPr>
          <w:b/>
          <w:bCs/>
        </w:rPr>
      </w:pPr>
    </w:p>
    <w:p w14:paraId="78A063B1" w14:textId="6D3A8824" w:rsidR="00067FC0" w:rsidRDefault="001461EE">
      <w:pPr>
        <w:tabs>
          <w:tab w:val="left" w:pos="3040"/>
        </w:tabs>
      </w:pPr>
      <w:r>
        <w:t>от  0</w:t>
      </w:r>
      <w:r w:rsidR="00C410F3">
        <w:t>6</w:t>
      </w:r>
      <w:r>
        <w:t xml:space="preserve">.11.2025 г.                                                                                                                  № </w:t>
      </w:r>
      <w:r w:rsidR="00DF35DC">
        <w:t>9</w:t>
      </w:r>
      <w:r w:rsidR="00C410F3">
        <w:t>1</w:t>
      </w:r>
    </w:p>
    <w:p w14:paraId="4F6347CB" w14:textId="77777777" w:rsidR="00067FC0" w:rsidRDefault="00067FC0">
      <w:pPr>
        <w:tabs>
          <w:tab w:val="left" w:pos="3040"/>
        </w:tabs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67FC0" w14:paraId="12073B2A" w14:textId="77777777">
        <w:tc>
          <w:tcPr>
            <w:tcW w:w="9571" w:type="dxa"/>
          </w:tcPr>
          <w:p w14:paraId="7DA75396" w14:textId="609A7759" w:rsidR="00067FC0" w:rsidRPr="00876245" w:rsidRDefault="00874D73" w:rsidP="0043273B">
            <w:pPr>
              <w:jc w:val="center"/>
              <w:rPr>
                <w:b/>
              </w:rPr>
            </w:pPr>
            <w:r>
              <w:rPr>
                <w:b/>
              </w:rPr>
              <w:t>О присвоении адреса объектам адресации</w:t>
            </w:r>
          </w:p>
        </w:tc>
      </w:tr>
    </w:tbl>
    <w:p w14:paraId="4ED4C831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410E51A" w14:textId="5E255A7B" w:rsidR="00A61D48" w:rsidRPr="00A61D48" w:rsidRDefault="00430FB3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A61D48" w:rsidRPr="00A61D48">
        <w:rPr>
          <w:rFonts w:ascii="Times New Roman" w:hAnsi="Times New Roman"/>
          <w:sz w:val="24"/>
          <w:szCs w:val="24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адресов»:</w:t>
      </w:r>
    </w:p>
    <w:p w14:paraId="1433A361" w14:textId="77777777" w:rsidR="00430FB3" w:rsidRDefault="00430FB3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27320677" w14:textId="2F6DA43E" w:rsidR="00A61D48" w:rsidRPr="00A61D48" w:rsidRDefault="00430FB3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A61D48" w:rsidRPr="00A61D48">
        <w:rPr>
          <w:rFonts w:ascii="Times New Roman" w:hAnsi="Times New Roman"/>
          <w:sz w:val="24"/>
          <w:szCs w:val="24"/>
        </w:rPr>
        <w:t xml:space="preserve">1. Признать адреса объектов адресации присвоенными и внести в федеральную информационную адресную систему как фактически существующие, согласно </w:t>
      </w:r>
      <w:proofErr w:type="gramStart"/>
      <w:r w:rsidR="00A61D48" w:rsidRPr="00A61D48">
        <w:rPr>
          <w:rFonts w:ascii="Times New Roman" w:hAnsi="Times New Roman"/>
          <w:sz w:val="24"/>
          <w:szCs w:val="24"/>
        </w:rPr>
        <w:t>приложению</w:t>
      </w:r>
      <w:proofErr w:type="gramEnd"/>
      <w:r w:rsidR="00A61D48" w:rsidRPr="00A61D48">
        <w:rPr>
          <w:rFonts w:ascii="Times New Roman" w:hAnsi="Times New Roman"/>
          <w:sz w:val="24"/>
          <w:szCs w:val="24"/>
        </w:rPr>
        <w:t xml:space="preserve"> к данному постановлению.</w:t>
      </w:r>
    </w:p>
    <w:p w14:paraId="452ECBE9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F518AD4" w14:textId="41BE9CC4" w:rsidR="00A61D48" w:rsidRPr="00A61D48" w:rsidRDefault="00430FB3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A61D48" w:rsidRPr="00A61D48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принятия, подлежит официальному обнародованию и размещению в Федеральной информационной адресной системе.</w:t>
      </w:r>
    </w:p>
    <w:p w14:paraId="6647B10B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75FDE84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3E860E4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4D9FD18" w14:textId="10AD9989" w:rsidR="00A61D48" w:rsidRPr="00A61D48" w:rsidRDefault="005519E6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A61D48" w:rsidRPr="00A61D48">
        <w:rPr>
          <w:rFonts w:ascii="Times New Roman" w:hAnsi="Times New Roman"/>
          <w:sz w:val="24"/>
          <w:szCs w:val="24"/>
        </w:rPr>
        <w:t>лава Бахтияровского</w:t>
      </w:r>
    </w:p>
    <w:p w14:paraId="19CF5BA3" w14:textId="43CC1F0E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61D48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</w:t>
      </w:r>
      <w:r w:rsidR="00430FB3">
        <w:rPr>
          <w:rFonts w:ascii="Times New Roman" w:hAnsi="Times New Roman"/>
          <w:sz w:val="24"/>
          <w:szCs w:val="24"/>
        </w:rPr>
        <w:t xml:space="preserve">                         </w:t>
      </w:r>
      <w:r w:rsidRPr="00A61D48">
        <w:rPr>
          <w:rFonts w:ascii="Times New Roman" w:hAnsi="Times New Roman"/>
          <w:sz w:val="24"/>
          <w:szCs w:val="24"/>
        </w:rPr>
        <w:t xml:space="preserve">                 М.А. Малов</w:t>
      </w:r>
    </w:p>
    <w:p w14:paraId="42FB2E7E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39336D0B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4EB0D9A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8756ED0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C28FF4C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BD6E95E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EC37E0F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CC7E727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BFBBDF9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3B3EE80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8D14D7D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096759A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72A4979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C516719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9ECFBA3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37EA4B3" w14:textId="77777777" w:rsid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3605711" w14:textId="77777777" w:rsid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1F90CB5" w14:textId="77777777" w:rsid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A6933F3" w14:textId="77777777" w:rsid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0FAD3F6" w14:textId="77777777" w:rsid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1A2574F" w14:textId="77777777" w:rsid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BFC74D2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499ED2C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02C8FC6" w14:textId="77777777" w:rsidR="00A61D48" w:rsidRPr="00A61D48" w:rsidRDefault="00A61D48" w:rsidP="005519E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A61D48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14:paraId="489449CA" w14:textId="77777777" w:rsidR="00A61D48" w:rsidRPr="00A61D48" w:rsidRDefault="00A61D48" w:rsidP="005519E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A61D48">
        <w:rPr>
          <w:rFonts w:ascii="Times New Roman" w:hAnsi="Times New Roman"/>
          <w:sz w:val="24"/>
          <w:szCs w:val="24"/>
        </w:rPr>
        <w:t xml:space="preserve">администрации Бахтияровского </w:t>
      </w:r>
    </w:p>
    <w:p w14:paraId="7BDFA053" w14:textId="77777777" w:rsidR="00A61D48" w:rsidRPr="00A61D48" w:rsidRDefault="00A61D48" w:rsidP="005519E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A61D48">
        <w:rPr>
          <w:rFonts w:ascii="Times New Roman" w:hAnsi="Times New Roman"/>
          <w:sz w:val="24"/>
          <w:szCs w:val="24"/>
        </w:rPr>
        <w:t>сельского поселения</w:t>
      </w:r>
    </w:p>
    <w:p w14:paraId="4D16857D" w14:textId="6B92E304" w:rsidR="00A61D48" w:rsidRPr="00DD48FD" w:rsidRDefault="00A61D48" w:rsidP="005519E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DD48FD">
        <w:rPr>
          <w:rFonts w:ascii="Times New Roman" w:hAnsi="Times New Roman"/>
          <w:sz w:val="24"/>
          <w:szCs w:val="24"/>
        </w:rPr>
        <w:t xml:space="preserve"> </w:t>
      </w:r>
      <w:r w:rsidR="005519E6" w:rsidRPr="00DD48FD">
        <w:rPr>
          <w:rFonts w:ascii="Times New Roman" w:hAnsi="Times New Roman"/>
          <w:sz w:val="24"/>
          <w:szCs w:val="24"/>
        </w:rPr>
        <w:t>от 0</w:t>
      </w:r>
      <w:r w:rsidR="00C410F3">
        <w:rPr>
          <w:rFonts w:ascii="Times New Roman" w:hAnsi="Times New Roman"/>
          <w:sz w:val="24"/>
          <w:szCs w:val="24"/>
        </w:rPr>
        <w:t>6</w:t>
      </w:r>
      <w:r w:rsidR="005519E6" w:rsidRPr="00DD48FD">
        <w:rPr>
          <w:rFonts w:ascii="Times New Roman" w:hAnsi="Times New Roman"/>
          <w:sz w:val="24"/>
          <w:szCs w:val="24"/>
        </w:rPr>
        <w:t>.11</w:t>
      </w:r>
      <w:r w:rsidRPr="00DD48FD">
        <w:rPr>
          <w:rFonts w:ascii="Times New Roman" w:hAnsi="Times New Roman"/>
          <w:sz w:val="24"/>
          <w:szCs w:val="24"/>
        </w:rPr>
        <w:t>.2025г.</w:t>
      </w:r>
      <w:r w:rsidR="00430FB3" w:rsidRPr="00430FB3">
        <w:rPr>
          <w:rFonts w:ascii="Times New Roman" w:hAnsi="Times New Roman"/>
          <w:sz w:val="24"/>
          <w:szCs w:val="24"/>
        </w:rPr>
        <w:t xml:space="preserve"> </w:t>
      </w:r>
      <w:r w:rsidR="00430FB3" w:rsidRPr="00DD48FD">
        <w:rPr>
          <w:rFonts w:ascii="Times New Roman" w:hAnsi="Times New Roman"/>
          <w:sz w:val="24"/>
          <w:szCs w:val="24"/>
        </w:rPr>
        <w:t xml:space="preserve">№ </w:t>
      </w:r>
      <w:r w:rsidR="00430FB3">
        <w:rPr>
          <w:rFonts w:ascii="Times New Roman" w:hAnsi="Times New Roman"/>
          <w:sz w:val="24"/>
          <w:szCs w:val="24"/>
        </w:rPr>
        <w:t>91</w:t>
      </w:r>
    </w:p>
    <w:p w14:paraId="6EE7C873" w14:textId="77777777" w:rsidR="005519E6" w:rsidRPr="00DD48FD" w:rsidRDefault="005519E6" w:rsidP="005519E6">
      <w:pPr>
        <w:pStyle w:val="a7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21"/>
        <w:gridCol w:w="2232"/>
      </w:tblGrid>
      <w:tr w:rsidR="005519E6" w:rsidRPr="00DD48FD" w14:paraId="05094AE4" w14:textId="77777777" w:rsidTr="005519E6">
        <w:tc>
          <w:tcPr>
            <w:tcW w:w="7621" w:type="dxa"/>
          </w:tcPr>
          <w:p w14:paraId="53AD99CF" w14:textId="2346AF02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Адрес объекта адресации</w:t>
            </w:r>
          </w:p>
        </w:tc>
        <w:tc>
          <w:tcPr>
            <w:tcW w:w="2232" w:type="dxa"/>
          </w:tcPr>
          <w:p w14:paraId="45F28C9D" w14:textId="53DE3141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</w:tr>
      <w:tr w:rsidR="005519E6" w:rsidRPr="00DD48FD" w14:paraId="3C4901E5" w14:textId="77777777" w:rsidTr="005519E6">
        <w:tc>
          <w:tcPr>
            <w:tcW w:w="7621" w:type="dxa"/>
          </w:tcPr>
          <w:p w14:paraId="133CDC3E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08AB6DD" w14:textId="15D9AC80" w:rsidR="005519E6" w:rsidRPr="00DD48FD" w:rsidRDefault="002C6071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410F3" w:rsidRPr="00C410F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9</w:t>
            </w:r>
          </w:p>
        </w:tc>
        <w:tc>
          <w:tcPr>
            <w:tcW w:w="2232" w:type="dxa"/>
          </w:tcPr>
          <w:p w14:paraId="517DB283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496124D" w14:textId="2721CB24" w:rsidR="005519E6" w:rsidRPr="00DD48FD" w:rsidRDefault="00C410F3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0F3">
              <w:rPr>
                <w:rFonts w:ascii="Times New Roman" w:hAnsi="Times New Roman"/>
                <w:sz w:val="24"/>
                <w:szCs w:val="24"/>
              </w:rPr>
              <w:t>34:15:070202:281</w:t>
            </w:r>
          </w:p>
        </w:tc>
      </w:tr>
      <w:tr w:rsidR="005519E6" w:rsidRPr="00DD48FD" w14:paraId="21FEC0E6" w14:textId="77777777" w:rsidTr="005519E6">
        <w:tc>
          <w:tcPr>
            <w:tcW w:w="7621" w:type="dxa"/>
          </w:tcPr>
          <w:p w14:paraId="28C6E5E8" w14:textId="77777777" w:rsidR="00DF35DC" w:rsidRDefault="00DF35DC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7DA73A6" w14:textId="37C32F33" w:rsidR="005519E6" w:rsidRPr="00DD48FD" w:rsidRDefault="002C6071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410F3" w:rsidRPr="00C410F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6/2</w:t>
            </w:r>
          </w:p>
        </w:tc>
        <w:tc>
          <w:tcPr>
            <w:tcW w:w="2232" w:type="dxa"/>
          </w:tcPr>
          <w:p w14:paraId="7809D4DA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337A817" w14:textId="77777777" w:rsidR="00C410F3" w:rsidRPr="00C410F3" w:rsidRDefault="00C410F3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2938FC1" w14:textId="19385C11" w:rsidR="005519E6" w:rsidRPr="00DD48FD" w:rsidRDefault="00C410F3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0F3">
              <w:rPr>
                <w:rFonts w:ascii="Times New Roman" w:hAnsi="Times New Roman"/>
                <w:sz w:val="24"/>
                <w:szCs w:val="24"/>
              </w:rPr>
              <w:t>34:15:070202:173</w:t>
            </w:r>
          </w:p>
        </w:tc>
      </w:tr>
      <w:tr w:rsidR="005519E6" w:rsidRPr="00DD48FD" w14:paraId="2DA117C0" w14:textId="77777777" w:rsidTr="005519E6">
        <w:tc>
          <w:tcPr>
            <w:tcW w:w="7621" w:type="dxa"/>
          </w:tcPr>
          <w:p w14:paraId="4B8B538B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53AECAE" w14:textId="0B6CDEE2" w:rsidR="005519E6" w:rsidRPr="00DD48FD" w:rsidRDefault="002C6071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410F3" w:rsidRPr="00C410F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4/1</w:t>
            </w:r>
          </w:p>
        </w:tc>
        <w:tc>
          <w:tcPr>
            <w:tcW w:w="2232" w:type="dxa"/>
          </w:tcPr>
          <w:p w14:paraId="59FD21B6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096A0BD" w14:textId="2DBA3AC6" w:rsidR="005519E6" w:rsidRPr="00DD48FD" w:rsidRDefault="00C410F3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0F3">
              <w:rPr>
                <w:rFonts w:ascii="Times New Roman" w:hAnsi="Times New Roman"/>
                <w:sz w:val="24"/>
                <w:szCs w:val="24"/>
              </w:rPr>
              <w:t>34:15:070202:25</w:t>
            </w:r>
          </w:p>
        </w:tc>
      </w:tr>
      <w:tr w:rsidR="005519E6" w:rsidRPr="00DD48FD" w14:paraId="3B746780" w14:textId="77777777" w:rsidTr="005519E6">
        <w:tc>
          <w:tcPr>
            <w:tcW w:w="7621" w:type="dxa"/>
          </w:tcPr>
          <w:p w14:paraId="75D75804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818F739" w14:textId="20E1CA85" w:rsidR="005519E6" w:rsidRPr="00DD48FD" w:rsidRDefault="002C6071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410F3" w:rsidRPr="00C410F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2/2</w:t>
            </w:r>
          </w:p>
        </w:tc>
        <w:tc>
          <w:tcPr>
            <w:tcW w:w="2232" w:type="dxa"/>
          </w:tcPr>
          <w:p w14:paraId="7639EC7B" w14:textId="77777777" w:rsidR="00DF35DC" w:rsidRDefault="00DF35DC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0D0F5DA" w14:textId="44A08B69" w:rsidR="005519E6" w:rsidRPr="00DD48FD" w:rsidRDefault="00C410F3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0F3">
              <w:rPr>
                <w:rFonts w:ascii="Times New Roman" w:hAnsi="Times New Roman"/>
                <w:sz w:val="24"/>
                <w:szCs w:val="24"/>
              </w:rPr>
              <w:t>34:15:070202:168</w:t>
            </w:r>
          </w:p>
        </w:tc>
      </w:tr>
      <w:tr w:rsidR="005519E6" w:rsidRPr="00DD48FD" w14:paraId="6D9DA73B" w14:textId="77777777" w:rsidTr="005519E6">
        <w:tc>
          <w:tcPr>
            <w:tcW w:w="7621" w:type="dxa"/>
          </w:tcPr>
          <w:p w14:paraId="54A02225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BB37DA3" w14:textId="14243809" w:rsidR="005519E6" w:rsidRPr="00DD48FD" w:rsidRDefault="002C6071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410F3" w:rsidRPr="00C410F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2/1</w:t>
            </w:r>
          </w:p>
        </w:tc>
        <w:tc>
          <w:tcPr>
            <w:tcW w:w="2232" w:type="dxa"/>
          </w:tcPr>
          <w:p w14:paraId="7D70BDFC" w14:textId="77777777" w:rsidR="00C410F3" w:rsidRPr="00C410F3" w:rsidRDefault="00C410F3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FE7E089" w14:textId="69356E65" w:rsidR="005519E6" w:rsidRPr="00DD48FD" w:rsidRDefault="00C410F3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0F3">
              <w:rPr>
                <w:rFonts w:ascii="Times New Roman" w:hAnsi="Times New Roman"/>
                <w:sz w:val="24"/>
                <w:szCs w:val="24"/>
              </w:rPr>
              <w:t>34:15:070202:28</w:t>
            </w:r>
          </w:p>
        </w:tc>
      </w:tr>
      <w:tr w:rsidR="005519E6" w:rsidRPr="00DD48FD" w14:paraId="142F5C05" w14:textId="77777777" w:rsidTr="005519E6">
        <w:tc>
          <w:tcPr>
            <w:tcW w:w="7621" w:type="dxa"/>
          </w:tcPr>
          <w:p w14:paraId="47BEB957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4257CDE" w14:textId="55F67D6F" w:rsidR="005519E6" w:rsidRPr="00DD48FD" w:rsidRDefault="002C6071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410F3" w:rsidRPr="00C410F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2А</w:t>
            </w:r>
          </w:p>
        </w:tc>
        <w:tc>
          <w:tcPr>
            <w:tcW w:w="2232" w:type="dxa"/>
          </w:tcPr>
          <w:p w14:paraId="441D2617" w14:textId="77777777" w:rsidR="00C410F3" w:rsidRPr="00C410F3" w:rsidRDefault="00C410F3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3D3422FF" w14:textId="2D4B1866" w:rsidR="005519E6" w:rsidRPr="00DD48FD" w:rsidRDefault="00C410F3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0F3">
              <w:rPr>
                <w:rFonts w:ascii="Times New Roman" w:hAnsi="Times New Roman"/>
                <w:sz w:val="24"/>
                <w:szCs w:val="24"/>
              </w:rPr>
              <w:t>34:15:070202:16</w:t>
            </w:r>
          </w:p>
        </w:tc>
      </w:tr>
      <w:tr w:rsidR="005519E6" w:rsidRPr="00DD48FD" w14:paraId="444F28D9" w14:textId="77777777" w:rsidTr="005519E6">
        <w:tc>
          <w:tcPr>
            <w:tcW w:w="7621" w:type="dxa"/>
          </w:tcPr>
          <w:p w14:paraId="2F32D86B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7E9D4F3" w14:textId="5EE56983" w:rsidR="005519E6" w:rsidRPr="00DD48FD" w:rsidRDefault="002C6071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410F3" w:rsidRPr="00C410F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Лизы Чайкиной, земельный участок 1а</w:t>
            </w:r>
          </w:p>
        </w:tc>
        <w:tc>
          <w:tcPr>
            <w:tcW w:w="2232" w:type="dxa"/>
          </w:tcPr>
          <w:p w14:paraId="119E282D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3D9A0F54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09B63C3" w14:textId="01C1EFD8" w:rsidR="005519E6" w:rsidRPr="00DD48FD" w:rsidRDefault="00C410F3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0F3">
              <w:rPr>
                <w:rFonts w:ascii="Times New Roman" w:hAnsi="Times New Roman"/>
                <w:sz w:val="24"/>
                <w:szCs w:val="24"/>
              </w:rPr>
              <w:t>34:15:070202:135</w:t>
            </w:r>
          </w:p>
        </w:tc>
      </w:tr>
      <w:tr w:rsidR="005519E6" w:rsidRPr="00DD48FD" w14:paraId="43B81B4C" w14:textId="77777777" w:rsidTr="005519E6">
        <w:tc>
          <w:tcPr>
            <w:tcW w:w="7621" w:type="dxa"/>
          </w:tcPr>
          <w:p w14:paraId="0C4ABA25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134E5A4" w14:textId="6C36F738" w:rsidR="005519E6" w:rsidRPr="00DD48FD" w:rsidRDefault="002C6071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410F3" w:rsidRPr="00C410F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76а</w:t>
            </w:r>
          </w:p>
        </w:tc>
        <w:tc>
          <w:tcPr>
            <w:tcW w:w="2232" w:type="dxa"/>
          </w:tcPr>
          <w:p w14:paraId="74AA4E3D" w14:textId="77777777" w:rsidR="00DF35DC" w:rsidRDefault="00DF35DC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55AB3FF" w14:textId="3F0693F8" w:rsidR="005519E6" w:rsidRPr="00DD48FD" w:rsidRDefault="00C410F3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0F3">
              <w:rPr>
                <w:rFonts w:ascii="Times New Roman" w:hAnsi="Times New Roman"/>
                <w:sz w:val="24"/>
                <w:szCs w:val="24"/>
              </w:rPr>
              <w:t>34:15:070202:288</w:t>
            </w:r>
          </w:p>
        </w:tc>
      </w:tr>
      <w:tr w:rsidR="005519E6" w:rsidRPr="00DD48FD" w14:paraId="472D5A8C" w14:textId="77777777" w:rsidTr="005519E6">
        <w:tc>
          <w:tcPr>
            <w:tcW w:w="7621" w:type="dxa"/>
          </w:tcPr>
          <w:p w14:paraId="2E60C27C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0E13948" w14:textId="13B70EC4" w:rsidR="005519E6" w:rsidRPr="00DD48FD" w:rsidRDefault="002C6071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410F3" w:rsidRPr="00C410F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76</w:t>
            </w:r>
          </w:p>
        </w:tc>
        <w:tc>
          <w:tcPr>
            <w:tcW w:w="2232" w:type="dxa"/>
          </w:tcPr>
          <w:p w14:paraId="551707B2" w14:textId="77777777" w:rsidR="00DF35DC" w:rsidRDefault="00DF35DC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B5F6EDF" w14:textId="0248A662" w:rsidR="005519E6" w:rsidRPr="00DD48FD" w:rsidRDefault="00C410F3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0F3">
              <w:rPr>
                <w:rFonts w:ascii="Times New Roman" w:hAnsi="Times New Roman"/>
                <w:sz w:val="24"/>
                <w:szCs w:val="24"/>
              </w:rPr>
              <w:t>34:15:070202:195</w:t>
            </w:r>
          </w:p>
        </w:tc>
      </w:tr>
      <w:tr w:rsidR="005519E6" w:rsidRPr="00DD48FD" w14:paraId="7CDD13E6" w14:textId="77777777" w:rsidTr="005519E6">
        <w:tc>
          <w:tcPr>
            <w:tcW w:w="7621" w:type="dxa"/>
          </w:tcPr>
          <w:p w14:paraId="2C192912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AB7D1FA" w14:textId="4FB6A34D" w:rsidR="005519E6" w:rsidRPr="00DD48FD" w:rsidRDefault="002C6071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410F3" w:rsidRPr="00C410F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74</w:t>
            </w:r>
          </w:p>
        </w:tc>
        <w:tc>
          <w:tcPr>
            <w:tcW w:w="2232" w:type="dxa"/>
          </w:tcPr>
          <w:p w14:paraId="423AC80D" w14:textId="77777777" w:rsidR="00DF35DC" w:rsidRDefault="00DF35DC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8FF1533" w14:textId="187DE744" w:rsidR="005519E6" w:rsidRPr="00DD48FD" w:rsidRDefault="00C410F3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0F3">
              <w:rPr>
                <w:rFonts w:ascii="Times New Roman" w:hAnsi="Times New Roman"/>
                <w:sz w:val="24"/>
                <w:szCs w:val="24"/>
              </w:rPr>
              <w:t>34:15:070202:194</w:t>
            </w:r>
          </w:p>
        </w:tc>
      </w:tr>
      <w:tr w:rsidR="005519E6" w:rsidRPr="00DD48FD" w14:paraId="72DE8FEF" w14:textId="77777777" w:rsidTr="005519E6">
        <w:tc>
          <w:tcPr>
            <w:tcW w:w="7621" w:type="dxa"/>
          </w:tcPr>
          <w:p w14:paraId="190472CE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2BBD1DB" w14:textId="70BE2C93" w:rsidR="005519E6" w:rsidRPr="00DD48FD" w:rsidRDefault="002C6071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410F3" w:rsidRPr="00C410F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72</w:t>
            </w:r>
          </w:p>
        </w:tc>
        <w:tc>
          <w:tcPr>
            <w:tcW w:w="2232" w:type="dxa"/>
          </w:tcPr>
          <w:p w14:paraId="54CEA79D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A6EAC8E" w14:textId="0547A7A5" w:rsidR="005519E6" w:rsidRPr="00DD48FD" w:rsidRDefault="00C410F3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0F3">
              <w:rPr>
                <w:rFonts w:ascii="Times New Roman" w:hAnsi="Times New Roman"/>
                <w:sz w:val="24"/>
                <w:szCs w:val="24"/>
              </w:rPr>
              <w:t>34:15:070202:193</w:t>
            </w:r>
          </w:p>
        </w:tc>
      </w:tr>
      <w:tr w:rsidR="005519E6" w:rsidRPr="00DD48FD" w14:paraId="59D1CA35" w14:textId="77777777" w:rsidTr="005519E6">
        <w:tc>
          <w:tcPr>
            <w:tcW w:w="7621" w:type="dxa"/>
          </w:tcPr>
          <w:p w14:paraId="127C1B23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232F807" w14:textId="4AC0E628" w:rsidR="005519E6" w:rsidRPr="00DD48FD" w:rsidRDefault="002C6071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410F3" w:rsidRPr="00C410F3">
              <w:rPr>
                <w:rFonts w:ascii="Times New Roman" w:hAnsi="Times New Roman"/>
                <w:sz w:val="24"/>
                <w:szCs w:val="24"/>
              </w:rPr>
              <w:t xml:space="preserve">Волгоградская область, муниципальный район Ленинский, сельское поселение Бахтияровское, село Бахтияровка, </w:t>
            </w:r>
            <w:r w:rsidR="00C410F3" w:rsidRPr="00C410F3">
              <w:rPr>
                <w:rFonts w:ascii="Times New Roman" w:hAnsi="Times New Roman"/>
                <w:sz w:val="24"/>
                <w:szCs w:val="24"/>
              </w:rPr>
              <w:lastRenderedPageBreak/>
              <w:t>улица Карла Маркса, земельный участок 70</w:t>
            </w:r>
          </w:p>
        </w:tc>
        <w:tc>
          <w:tcPr>
            <w:tcW w:w="2232" w:type="dxa"/>
          </w:tcPr>
          <w:p w14:paraId="3FF76ACD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861C50F" w14:textId="10CC28FD" w:rsidR="005519E6" w:rsidRPr="00DD48FD" w:rsidRDefault="00C410F3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0F3">
              <w:rPr>
                <w:rFonts w:ascii="Times New Roman" w:hAnsi="Times New Roman"/>
                <w:sz w:val="24"/>
                <w:szCs w:val="24"/>
              </w:rPr>
              <w:t>34:15:070201:78</w:t>
            </w:r>
          </w:p>
        </w:tc>
      </w:tr>
      <w:tr w:rsidR="005519E6" w:rsidRPr="00DD48FD" w14:paraId="52D03900" w14:textId="77777777" w:rsidTr="005519E6">
        <w:tc>
          <w:tcPr>
            <w:tcW w:w="7621" w:type="dxa"/>
          </w:tcPr>
          <w:p w14:paraId="623768E9" w14:textId="77777777" w:rsidR="00DD48FD" w:rsidRDefault="00DD48FD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5B7175E" w14:textId="654A75F4" w:rsidR="005519E6" w:rsidRPr="00DD48FD" w:rsidRDefault="002C6071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410F3" w:rsidRPr="00C410F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68</w:t>
            </w:r>
          </w:p>
        </w:tc>
        <w:tc>
          <w:tcPr>
            <w:tcW w:w="2232" w:type="dxa"/>
          </w:tcPr>
          <w:p w14:paraId="2E74F96F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C083B1B" w14:textId="34980563" w:rsidR="005519E6" w:rsidRPr="00DD48FD" w:rsidRDefault="00C410F3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0F3">
              <w:rPr>
                <w:rFonts w:ascii="Times New Roman" w:hAnsi="Times New Roman"/>
                <w:sz w:val="24"/>
                <w:szCs w:val="24"/>
              </w:rPr>
              <w:t>34:15:070201:16</w:t>
            </w:r>
          </w:p>
        </w:tc>
      </w:tr>
      <w:tr w:rsidR="005519E6" w:rsidRPr="00DD48FD" w14:paraId="5C17F6BA" w14:textId="77777777" w:rsidTr="005519E6">
        <w:tc>
          <w:tcPr>
            <w:tcW w:w="7621" w:type="dxa"/>
          </w:tcPr>
          <w:p w14:paraId="2CACC5EB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1DD4ADE" w14:textId="749C0148" w:rsidR="005519E6" w:rsidRPr="00DD48FD" w:rsidRDefault="002C6071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410F3" w:rsidRPr="00C410F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66</w:t>
            </w:r>
          </w:p>
        </w:tc>
        <w:tc>
          <w:tcPr>
            <w:tcW w:w="2232" w:type="dxa"/>
          </w:tcPr>
          <w:p w14:paraId="0D90B574" w14:textId="77777777" w:rsidR="00DF35DC" w:rsidRDefault="00DF35DC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18DE85D" w14:textId="5001857F" w:rsidR="005519E6" w:rsidRPr="00DD48FD" w:rsidRDefault="00C410F3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0F3">
              <w:rPr>
                <w:rFonts w:ascii="Times New Roman" w:hAnsi="Times New Roman"/>
                <w:sz w:val="24"/>
                <w:szCs w:val="24"/>
              </w:rPr>
              <w:t>34:15:070201:77</w:t>
            </w:r>
          </w:p>
        </w:tc>
      </w:tr>
      <w:tr w:rsidR="005519E6" w:rsidRPr="00DD48FD" w14:paraId="2D4B12F3" w14:textId="77777777" w:rsidTr="005519E6">
        <w:tc>
          <w:tcPr>
            <w:tcW w:w="7621" w:type="dxa"/>
          </w:tcPr>
          <w:p w14:paraId="1C0D308C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D8DBDF8" w14:textId="1FEA19B9" w:rsidR="005519E6" w:rsidRPr="00DD48FD" w:rsidRDefault="002C6071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410F3" w:rsidRPr="00C410F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64</w:t>
            </w:r>
          </w:p>
        </w:tc>
        <w:tc>
          <w:tcPr>
            <w:tcW w:w="2232" w:type="dxa"/>
          </w:tcPr>
          <w:p w14:paraId="6952B072" w14:textId="77777777" w:rsidR="00C410F3" w:rsidRPr="00C410F3" w:rsidRDefault="00C410F3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1BD7C02" w14:textId="2447F702" w:rsidR="005519E6" w:rsidRPr="00DD48FD" w:rsidRDefault="00C410F3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0F3">
              <w:rPr>
                <w:rFonts w:ascii="Times New Roman" w:hAnsi="Times New Roman"/>
                <w:sz w:val="24"/>
                <w:szCs w:val="24"/>
              </w:rPr>
              <w:t>34:15:070201:12</w:t>
            </w:r>
          </w:p>
        </w:tc>
      </w:tr>
      <w:tr w:rsidR="00DD48FD" w:rsidRPr="00DD48FD" w14:paraId="606CA209" w14:textId="77777777" w:rsidTr="005519E6">
        <w:tc>
          <w:tcPr>
            <w:tcW w:w="7621" w:type="dxa"/>
          </w:tcPr>
          <w:p w14:paraId="61348FD8" w14:textId="77777777" w:rsidR="00DD48FD" w:rsidRDefault="00DD48FD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761C026" w14:textId="62385C85" w:rsidR="005519E6" w:rsidRPr="00DD48FD" w:rsidRDefault="002C6071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410F3" w:rsidRPr="00C410F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60</w:t>
            </w:r>
          </w:p>
        </w:tc>
        <w:tc>
          <w:tcPr>
            <w:tcW w:w="2232" w:type="dxa"/>
          </w:tcPr>
          <w:p w14:paraId="463CED71" w14:textId="77777777" w:rsidR="00C410F3" w:rsidRPr="00C410F3" w:rsidRDefault="00C410F3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C1518FE" w14:textId="2A6DEF3B" w:rsidR="005519E6" w:rsidRPr="00DD48FD" w:rsidRDefault="00C410F3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0F3">
              <w:rPr>
                <w:rFonts w:ascii="Times New Roman" w:hAnsi="Times New Roman"/>
                <w:sz w:val="24"/>
                <w:szCs w:val="24"/>
              </w:rPr>
              <w:t>34:15:070201:76</w:t>
            </w:r>
          </w:p>
        </w:tc>
      </w:tr>
      <w:tr w:rsidR="005519E6" w:rsidRPr="00DD48FD" w14:paraId="0626A489" w14:textId="77777777" w:rsidTr="005519E6">
        <w:tc>
          <w:tcPr>
            <w:tcW w:w="7621" w:type="dxa"/>
          </w:tcPr>
          <w:p w14:paraId="6B6A80FE" w14:textId="77777777" w:rsidR="00DD48FD" w:rsidRPr="00DD48FD" w:rsidRDefault="00DD48FD" w:rsidP="00DD48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EE3E1C1" w14:textId="0751B385" w:rsidR="005519E6" w:rsidRPr="00DD48FD" w:rsidRDefault="002C6071" w:rsidP="00DD48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410F3" w:rsidRPr="00C410F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58</w:t>
            </w:r>
          </w:p>
        </w:tc>
        <w:tc>
          <w:tcPr>
            <w:tcW w:w="2232" w:type="dxa"/>
          </w:tcPr>
          <w:p w14:paraId="01FED66A" w14:textId="77777777" w:rsidR="00256C3E" w:rsidRDefault="00256C3E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7586BA7" w14:textId="214DD8A0" w:rsidR="005519E6" w:rsidRPr="00DD48FD" w:rsidRDefault="00C410F3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410F3">
              <w:rPr>
                <w:rFonts w:ascii="Times New Roman" w:hAnsi="Times New Roman"/>
                <w:sz w:val="24"/>
                <w:szCs w:val="24"/>
              </w:rPr>
              <w:t>34:15:070201:4</w:t>
            </w:r>
          </w:p>
        </w:tc>
      </w:tr>
      <w:tr w:rsidR="005519E6" w:rsidRPr="00DD48FD" w14:paraId="43F61C74" w14:textId="77777777" w:rsidTr="005519E6">
        <w:tc>
          <w:tcPr>
            <w:tcW w:w="7621" w:type="dxa"/>
          </w:tcPr>
          <w:p w14:paraId="32CE9518" w14:textId="77777777" w:rsidR="00256C3E" w:rsidRPr="00256C3E" w:rsidRDefault="00256C3E" w:rsidP="00256C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7C18A8A" w14:textId="72E99DB4" w:rsidR="005519E6" w:rsidRPr="00DD48FD" w:rsidRDefault="002C6071" w:rsidP="007B330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7B3305" w:rsidRPr="007B3305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55</w:t>
            </w:r>
          </w:p>
        </w:tc>
        <w:tc>
          <w:tcPr>
            <w:tcW w:w="2232" w:type="dxa"/>
          </w:tcPr>
          <w:p w14:paraId="2E5A440A" w14:textId="77777777" w:rsidR="00256C3E" w:rsidRDefault="00256C3E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6ECC2B4" w14:textId="72EB4DEA" w:rsidR="005519E6" w:rsidRPr="00DD48FD" w:rsidRDefault="007B3305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B3305">
              <w:rPr>
                <w:rFonts w:ascii="Times New Roman" w:hAnsi="Times New Roman"/>
                <w:sz w:val="24"/>
                <w:szCs w:val="24"/>
              </w:rPr>
              <w:t>34:15:070201:74</w:t>
            </w:r>
          </w:p>
        </w:tc>
      </w:tr>
      <w:tr w:rsidR="005519E6" w:rsidRPr="00DD48FD" w14:paraId="3AF9804B" w14:textId="77777777" w:rsidTr="005519E6">
        <w:tc>
          <w:tcPr>
            <w:tcW w:w="7621" w:type="dxa"/>
          </w:tcPr>
          <w:p w14:paraId="1F669592" w14:textId="77777777" w:rsidR="00256C3E" w:rsidRPr="00256C3E" w:rsidRDefault="00256C3E" w:rsidP="00256C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6BAF1F6" w14:textId="0753F7E2" w:rsidR="005519E6" w:rsidRPr="00DD48FD" w:rsidRDefault="002C6071" w:rsidP="007B330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7B3305" w:rsidRPr="007B3305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53</w:t>
            </w:r>
          </w:p>
        </w:tc>
        <w:tc>
          <w:tcPr>
            <w:tcW w:w="2232" w:type="dxa"/>
          </w:tcPr>
          <w:p w14:paraId="4C6A8AC3" w14:textId="77777777" w:rsidR="00256C3E" w:rsidRDefault="00256C3E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CE15152" w14:textId="27D98B44" w:rsidR="005519E6" w:rsidRPr="00DD48FD" w:rsidRDefault="007B3305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B3305">
              <w:rPr>
                <w:rFonts w:ascii="Times New Roman" w:hAnsi="Times New Roman"/>
                <w:sz w:val="24"/>
                <w:szCs w:val="24"/>
              </w:rPr>
              <w:t>34:15:070201:73</w:t>
            </w:r>
          </w:p>
        </w:tc>
      </w:tr>
      <w:tr w:rsidR="00DD48FD" w:rsidRPr="00DD48FD" w14:paraId="0F1E18B4" w14:textId="77777777" w:rsidTr="005519E6">
        <w:tc>
          <w:tcPr>
            <w:tcW w:w="7621" w:type="dxa"/>
          </w:tcPr>
          <w:p w14:paraId="667E4F15" w14:textId="77777777" w:rsidR="00DD48FD" w:rsidRPr="00DD48FD" w:rsidRDefault="00DD48FD" w:rsidP="00DD48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708B9CD" w14:textId="4CAF1348" w:rsidR="005519E6" w:rsidRPr="00DD48FD" w:rsidRDefault="002C6071" w:rsidP="00DD48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7B3305" w:rsidRPr="007B3305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52</w:t>
            </w:r>
          </w:p>
        </w:tc>
        <w:tc>
          <w:tcPr>
            <w:tcW w:w="2232" w:type="dxa"/>
          </w:tcPr>
          <w:p w14:paraId="0F05C9EE" w14:textId="77777777" w:rsidR="00256C3E" w:rsidRPr="00256C3E" w:rsidRDefault="00256C3E" w:rsidP="00256C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4CCC7EA" w14:textId="2B535A7D" w:rsidR="005519E6" w:rsidRPr="00DD48FD" w:rsidRDefault="007B3305" w:rsidP="00256C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B3305">
              <w:rPr>
                <w:rFonts w:ascii="Times New Roman" w:hAnsi="Times New Roman"/>
                <w:sz w:val="24"/>
                <w:szCs w:val="24"/>
              </w:rPr>
              <w:t>34:15:070202:584</w:t>
            </w:r>
          </w:p>
        </w:tc>
      </w:tr>
    </w:tbl>
    <w:p w14:paraId="207BEA26" w14:textId="6C3C60F4" w:rsidR="00067FC0" w:rsidRDefault="00067FC0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sectPr w:rsidR="00067FC0" w:rsidSect="0087624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9646C"/>
    <w:multiLevelType w:val="multilevel"/>
    <w:tmpl w:val="3B29646C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D12FA9"/>
    <w:multiLevelType w:val="hybridMultilevel"/>
    <w:tmpl w:val="5AA2731C"/>
    <w:lvl w:ilvl="0" w:tplc="C324EC2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67FC0"/>
    <w:rsid w:val="000831B3"/>
    <w:rsid w:val="00093A27"/>
    <w:rsid w:val="00094053"/>
    <w:rsid w:val="00095A2B"/>
    <w:rsid w:val="00096022"/>
    <w:rsid w:val="000A4DCE"/>
    <w:rsid w:val="000C4497"/>
    <w:rsid w:val="000F567E"/>
    <w:rsid w:val="00111AD9"/>
    <w:rsid w:val="00125FD1"/>
    <w:rsid w:val="001461EE"/>
    <w:rsid w:val="00146562"/>
    <w:rsid w:val="00165C4C"/>
    <w:rsid w:val="00187DBA"/>
    <w:rsid w:val="0019406F"/>
    <w:rsid w:val="00195131"/>
    <w:rsid w:val="001A6BF2"/>
    <w:rsid w:val="001B1945"/>
    <w:rsid w:val="001C1105"/>
    <w:rsid w:val="001C5923"/>
    <w:rsid w:val="0020695D"/>
    <w:rsid w:val="00220431"/>
    <w:rsid w:val="00230C97"/>
    <w:rsid w:val="00235061"/>
    <w:rsid w:val="00255232"/>
    <w:rsid w:val="00256C3E"/>
    <w:rsid w:val="00281813"/>
    <w:rsid w:val="00290CCA"/>
    <w:rsid w:val="00294016"/>
    <w:rsid w:val="002B08A0"/>
    <w:rsid w:val="002C3EF4"/>
    <w:rsid w:val="002C6071"/>
    <w:rsid w:val="002F3165"/>
    <w:rsid w:val="002F3411"/>
    <w:rsid w:val="00306EFD"/>
    <w:rsid w:val="00317BD3"/>
    <w:rsid w:val="003922F8"/>
    <w:rsid w:val="003B013C"/>
    <w:rsid w:val="003E1CB8"/>
    <w:rsid w:val="003E2BE9"/>
    <w:rsid w:val="003E3A73"/>
    <w:rsid w:val="0040529A"/>
    <w:rsid w:val="00410CE1"/>
    <w:rsid w:val="00430FB3"/>
    <w:rsid w:val="0043273B"/>
    <w:rsid w:val="004442A4"/>
    <w:rsid w:val="004459C7"/>
    <w:rsid w:val="00453D26"/>
    <w:rsid w:val="004560D3"/>
    <w:rsid w:val="0047250A"/>
    <w:rsid w:val="0047345B"/>
    <w:rsid w:val="004756DF"/>
    <w:rsid w:val="0049477A"/>
    <w:rsid w:val="00496997"/>
    <w:rsid w:val="004A5B57"/>
    <w:rsid w:val="004B7560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519E6"/>
    <w:rsid w:val="00564417"/>
    <w:rsid w:val="0057254D"/>
    <w:rsid w:val="00575A54"/>
    <w:rsid w:val="00592471"/>
    <w:rsid w:val="005944EB"/>
    <w:rsid w:val="005A1DC4"/>
    <w:rsid w:val="005B0AE4"/>
    <w:rsid w:val="005B203E"/>
    <w:rsid w:val="005B5700"/>
    <w:rsid w:val="005C0039"/>
    <w:rsid w:val="005C4CD7"/>
    <w:rsid w:val="00604CD1"/>
    <w:rsid w:val="00605288"/>
    <w:rsid w:val="00633479"/>
    <w:rsid w:val="00635AC5"/>
    <w:rsid w:val="00642691"/>
    <w:rsid w:val="0064429E"/>
    <w:rsid w:val="00654F7D"/>
    <w:rsid w:val="006653D8"/>
    <w:rsid w:val="006777DA"/>
    <w:rsid w:val="00677A0B"/>
    <w:rsid w:val="006A5E6B"/>
    <w:rsid w:val="006C1FBC"/>
    <w:rsid w:val="006D078D"/>
    <w:rsid w:val="006E6820"/>
    <w:rsid w:val="00712F3C"/>
    <w:rsid w:val="00713AC7"/>
    <w:rsid w:val="0073066D"/>
    <w:rsid w:val="00740D67"/>
    <w:rsid w:val="00750550"/>
    <w:rsid w:val="0075715F"/>
    <w:rsid w:val="007906F7"/>
    <w:rsid w:val="007B3305"/>
    <w:rsid w:val="007C6E99"/>
    <w:rsid w:val="007C7D4A"/>
    <w:rsid w:val="00810A5E"/>
    <w:rsid w:val="00837203"/>
    <w:rsid w:val="008377EF"/>
    <w:rsid w:val="00840C2A"/>
    <w:rsid w:val="00845BC0"/>
    <w:rsid w:val="00857CC5"/>
    <w:rsid w:val="00872452"/>
    <w:rsid w:val="00874D73"/>
    <w:rsid w:val="00876245"/>
    <w:rsid w:val="00893839"/>
    <w:rsid w:val="00893C33"/>
    <w:rsid w:val="008D35F9"/>
    <w:rsid w:val="008D4A56"/>
    <w:rsid w:val="008E080F"/>
    <w:rsid w:val="008E20FE"/>
    <w:rsid w:val="008E2C7D"/>
    <w:rsid w:val="008E3B01"/>
    <w:rsid w:val="00906AB6"/>
    <w:rsid w:val="00915C3A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61D48"/>
    <w:rsid w:val="00A75E0E"/>
    <w:rsid w:val="00A9085C"/>
    <w:rsid w:val="00A91491"/>
    <w:rsid w:val="00A93517"/>
    <w:rsid w:val="00AB6C66"/>
    <w:rsid w:val="00AC56E2"/>
    <w:rsid w:val="00AE1FF2"/>
    <w:rsid w:val="00AE5E8B"/>
    <w:rsid w:val="00B300BB"/>
    <w:rsid w:val="00B30EF8"/>
    <w:rsid w:val="00B42AA4"/>
    <w:rsid w:val="00B44BE4"/>
    <w:rsid w:val="00B67DFA"/>
    <w:rsid w:val="00B71DDD"/>
    <w:rsid w:val="00BA00D4"/>
    <w:rsid w:val="00BC4AAA"/>
    <w:rsid w:val="00BF33E6"/>
    <w:rsid w:val="00BF7AE9"/>
    <w:rsid w:val="00C21B6E"/>
    <w:rsid w:val="00C25972"/>
    <w:rsid w:val="00C410F3"/>
    <w:rsid w:val="00C4631C"/>
    <w:rsid w:val="00C50C12"/>
    <w:rsid w:val="00C665FA"/>
    <w:rsid w:val="00CB2ADC"/>
    <w:rsid w:val="00CB3592"/>
    <w:rsid w:val="00CB71D2"/>
    <w:rsid w:val="00CC2200"/>
    <w:rsid w:val="00CC4C48"/>
    <w:rsid w:val="00CD6E71"/>
    <w:rsid w:val="00CD7348"/>
    <w:rsid w:val="00CE204B"/>
    <w:rsid w:val="00D26C2F"/>
    <w:rsid w:val="00D413C1"/>
    <w:rsid w:val="00D45F15"/>
    <w:rsid w:val="00D64E14"/>
    <w:rsid w:val="00D77713"/>
    <w:rsid w:val="00D931B9"/>
    <w:rsid w:val="00DA4F02"/>
    <w:rsid w:val="00DA5B9D"/>
    <w:rsid w:val="00DD48FD"/>
    <w:rsid w:val="00DF35DC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273D"/>
    <w:rsid w:val="00E8564E"/>
    <w:rsid w:val="00E979AB"/>
    <w:rsid w:val="00ED26C3"/>
    <w:rsid w:val="00EF4342"/>
    <w:rsid w:val="00F0082E"/>
    <w:rsid w:val="00F10F38"/>
    <w:rsid w:val="00F30D4D"/>
    <w:rsid w:val="00F32528"/>
    <w:rsid w:val="00F40959"/>
    <w:rsid w:val="00F43323"/>
    <w:rsid w:val="00F6418E"/>
    <w:rsid w:val="00F819CC"/>
    <w:rsid w:val="00FB2CDE"/>
    <w:rsid w:val="00FC2F63"/>
    <w:rsid w:val="00FC3E46"/>
    <w:rsid w:val="00FF5F27"/>
    <w:rsid w:val="149C34F4"/>
    <w:rsid w:val="1B911640"/>
    <w:rsid w:val="1E401C1D"/>
    <w:rsid w:val="2C2C11A9"/>
    <w:rsid w:val="345926D3"/>
    <w:rsid w:val="361C403D"/>
    <w:rsid w:val="403B1563"/>
    <w:rsid w:val="48E30735"/>
    <w:rsid w:val="4B145448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E4BC"/>
  <w15:docId w15:val="{9A58F0BC-9CD8-415F-869D-C2F85297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tabs>
        <w:tab w:val="left" w:pos="8222"/>
      </w:tabs>
    </w:pPr>
    <w:rPr>
      <w:b/>
      <w:sz w:val="28"/>
      <w:szCs w:val="20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99"/>
    <w:unhideWhenUsed/>
    <w:rsid w:val="001A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56</cp:revision>
  <cp:lastPrinted>2025-11-11T13:51:00Z</cp:lastPrinted>
  <dcterms:created xsi:type="dcterms:W3CDTF">2023-10-26T13:30:00Z</dcterms:created>
  <dcterms:modified xsi:type="dcterms:W3CDTF">2025-11-28T12:18:00Z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2658E4A807404BEA98A2834BF61161A5</vt:lpwstr>
  </property>
</Properties>
</file>